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8" w:rsidRPr="00EA1D78" w:rsidRDefault="00EA1D78" w:rsidP="00EA1D78">
      <w:pPr>
        <w:ind w:left="5103"/>
        <w:jc w:val="both"/>
        <w:rPr>
          <w:rFonts w:ascii="Times New Roman" w:hAnsi="Times New Roman"/>
          <w:sz w:val="26"/>
          <w:szCs w:val="26"/>
        </w:rPr>
      </w:pPr>
      <w:r w:rsidRPr="00EA1D78">
        <w:rPr>
          <w:rFonts w:ascii="Times New Roman" w:hAnsi="Times New Roman"/>
          <w:sz w:val="26"/>
          <w:szCs w:val="26"/>
        </w:rPr>
        <w:t>Приложение 10</w:t>
      </w:r>
    </w:p>
    <w:p w:rsidR="00EA1D78" w:rsidRPr="00EA1D78" w:rsidRDefault="00EA1D78" w:rsidP="00EA1D78">
      <w:pPr>
        <w:spacing w:line="240" w:lineRule="exact"/>
        <w:ind w:left="5103"/>
        <w:jc w:val="both"/>
        <w:rPr>
          <w:rFonts w:ascii="Times New Roman" w:hAnsi="Times New Roman"/>
          <w:sz w:val="26"/>
          <w:szCs w:val="26"/>
        </w:rPr>
      </w:pPr>
      <w:r w:rsidRPr="00EA1D78">
        <w:rPr>
          <w:rFonts w:ascii="Times New Roman" w:hAnsi="Times New Roman"/>
          <w:sz w:val="26"/>
          <w:szCs w:val="26"/>
        </w:rPr>
        <w:t>к приказу Министерства образования</w:t>
      </w:r>
    </w:p>
    <w:p w:rsidR="00EA1D78" w:rsidRPr="00EA1D78" w:rsidRDefault="00EA1D78" w:rsidP="00EA1D78">
      <w:pPr>
        <w:spacing w:line="240" w:lineRule="exact"/>
        <w:ind w:left="5103"/>
        <w:jc w:val="both"/>
        <w:rPr>
          <w:rFonts w:ascii="Times New Roman" w:hAnsi="Times New Roman"/>
          <w:sz w:val="26"/>
          <w:szCs w:val="26"/>
        </w:rPr>
      </w:pPr>
      <w:r w:rsidRPr="00EA1D78">
        <w:rPr>
          <w:rFonts w:ascii="Times New Roman" w:hAnsi="Times New Roman"/>
          <w:sz w:val="26"/>
          <w:szCs w:val="26"/>
        </w:rPr>
        <w:t xml:space="preserve">и науки Алтайского края </w:t>
      </w:r>
    </w:p>
    <w:p w:rsidR="00EA1D78" w:rsidRPr="00EA1D78" w:rsidRDefault="00EA1D78" w:rsidP="00EA1D78">
      <w:pPr>
        <w:ind w:left="5103"/>
        <w:jc w:val="both"/>
        <w:rPr>
          <w:rFonts w:ascii="Times New Roman" w:hAnsi="Times New Roman"/>
          <w:sz w:val="26"/>
          <w:szCs w:val="26"/>
        </w:rPr>
      </w:pPr>
      <w:r w:rsidRPr="00EA1D78">
        <w:rPr>
          <w:rFonts w:ascii="Times New Roman" w:hAnsi="Times New Roman"/>
          <w:sz w:val="26"/>
          <w:szCs w:val="26"/>
        </w:rPr>
        <w:t>от_________</w:t>
      </w:r>
      <w:r w:rsidR="007861BF">
        <w:rPr>
          <w:rFonts w:ascii="Times New Roman" w:hAnsi="Times New Roman"/>
          <w:sz w:val="26"/>
          <w:szCs w:val="26"/>
        </w:rPr>
        <w:t xml:space="preserve">2018 </w:t>
      </w:r>
      <w:r w:rsidRPr="00EA1D78">
        <w:rPr>
          <w:rFonts w:ascii="Times New Roman" w:hAnsi="Times New Roman"/>
          <w:sz w:val="26"/>
          <w:szCs w:val="26"/>
        </w:rPr>
        <w:t>№_________</w:t>
      </w:r>
    </w:p>
    <w:p w:rsidR="00EA1D78" w:rsidRDefault="00EA1D78" w:rsidP="00052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52787" w:rsidRDefault="00D676CC" w:rsidP="00052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Лист </w:t>
      </w:r>
      <w:r w:rsidR="00052787">
        <w:rPr>
          <w:rFonts w:ascii="Times New Roman" w:hAnsi="Times New Roman"/>
          <w:b/>
          <w:iCs/>
          <w:sz w:val="28"/>
          <w:szCs w:val="28"/>
        </w:rPr>
        <w:t xml:space="preserve">оценки </w:t>
      </w:r>
    </w:p>
    <w:p w:rsidR="00D676CC" w:rsidRPr="00052787" w:rsidRDefault="00052787" w:rsidP="00052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52787">
        <w:rPr>
          <w:rFonts w:ascii="Times New Roman" w:hAnsi="Times New Roman"/>
          <w:b/>
          <w:iCs/>
          <w:sz w:val="24"/>
          <w:szCs w:val="24"/>
        </w:rPr>
        <w:t xml:space="preserve">муниципальным экспертом занятия, проведенного </w:t>
      </w:r>
      <w:r w:rsidR="00DA45D1">
        <w:rPr>
          <w:rFonts w:ascii="Times New Roman" w:hAnsi="Times New Roman"/>
          <w:b/>
          <w:iCs/>
          <w:sz w:val="24"/>
          <w:szCs w:val="24"/>
        </w:rPr>
        <w:t>учителе</w:t>
      </w:r>
      <w:proofErr w:type="gramStart"/>
      <w:r w:rsidR="00DA45D1">
        <w:rPr>
          <w:rFonts w:ascii="Times New Roman" w:hAnsi="Times New Roman"/>
          <w:b/>
          <w:iCs/>
          <w:sz w:val="24"/>
          <w:szCs w:val="24"/>
        </w:rPr>
        <w:t>м</w:t>
      </w:r>
      <w:r w:rsidR="007861BF">
        <w:rPr>
          <w:rFonts w:ascii="Times New Roman" w:hAnsi="Times New Roman"/>
          <w:b/>
          <w:iCs/>
          <w:sz w:val="24"/>
          <w:szCs w:val="24"/>
        </w:rPr>
        <w:t>-</w:t>
      </w:r>
      <w:proofErr w:type="gramEnd"/>
      <w:r w:rsidR="00DA45D1">
        <w:rPr>
          <w:rFonts w:ascii="Times New Roman" w:hAnsi="Times New Roman"/>
          <w:b/>
          <w:iCs/>
          <w:sz w:val="24"/>
          <w:szCs w:val="24"/>
        </w:rPr>
        <w:t xml:space="preserve"> логопедом ( учителем-дефектологом)</w:t>
      </w:r>
      <w:bookmarkStart w:id="0" w:name="_GoBack"/>
      <w:bookmarkEnd w:id="0"/>
    </w:p>
    <w:p w:rsidR="00052787" w:rsidRDefault="00052787" w:rsidP="00052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A178D" w:rsidRPr="00F67D34" w:rsidRDefault="00DA178D" w:rsidP="00DA178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Инструкция по проведению оценочной процедуры: 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 w:rsidR="00D5363E"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 w:rsidR="00D5363E"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 w:rsidR="007B1DAC"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DA178D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 w:rsidR="003C1C5B"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2"/>
        <w:gridCol w:w="2909"/>
        <w:gridCol w:w="2337"/>
        <w:gridCol w:w="2337"/>
      </w:tblGrid>
      <w:tr w:rsidR="00D676CC" w:rsidRPr="006F38B0" w:rsidTr="00CC630D">
        <w:tc>
          <w:tcPr>
            <w:tcW w:w="1762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Соответствие должн</w:t>
            </w: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337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337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CC630D" w:rsidRPr="006F38B0" w:rsidTr="00CC630D">
        <w:tc>
          <w:tcPr>
            <w:tcW w:w="1762" w:type="dxa"/>
          </w:tcPr>
          <w:p w:rsidR="00CC630D" w:rsidRPr="006F38B0" w:rsidRDefault="00CC630D" w:rsidP="00CC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2909" w:type="dxa"/>
          </w:tcPr>
          <w:p w:rsidR="00CC630D" w:rsidRPr="001B6B51" w:rsidRDefault="00F36A8B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CC630D" w:rsidRPr="008435D9">
              <w:rPr>
                <w:rFonts w:ascii="Times New Roman" w:hAnsi="Times New Roman"/>
                <w:sz w:val="24"/>
                <w:szCs w:val="24"/>
              </w:rPr>
              <w:t>- 1</w:t>
            </w:r>
            <w:r w:rsidR="00DA1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CC630D" w:rsidRPr="001B6B51" w:rsidRDefault="00CC630D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 w:rsidR="00DA178D">
              <w:rPr>
                <w:rFonts w:ascii="Times New Roman" w:hAnsi="Times New Roman"/>
                <w:sz w:val="24"/>
                <w:szCs w:val="24"/>
              </w:rPr>
              <w:t>4</w:t>
            </w:r>
            <w:r w:rsidR="00F3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-</w:t>
            </w:r>
            <w:r w:rsidR="00F3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5D9"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DA1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C630D" w:rsidRPr="001B6B51" w:rsidRDefault="008435D9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DA178D">
              <w:rPr>
                <w:rFonts w:ascii="Times New Roman" w:hAnsi="Times New Roman"/>
                <w:sz w:val="24"/>
                <w:szCs w:val="24"/>
              </w:rPr>
              <w:t>2</w:t>
            </w:r>
            <w:r w:rsidR="00CC630D" w:rsidRPr="008435D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D676CC" w:rsidRDefault="00D676CC" w:rsidP="00D676CC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930">
        <w:rPr>
          <w:rFonts w:ascii="Times New Roman" w:hAnsi="Times New Roman"/>
          <w:b/>
          <w:bCs/>
          <w:sz w:val="28"/>
          <w:szCs w:val="28"/>
        </w:rPr>
        <w:t xml:space="preserve">Оценочный лист </w:t>
      </w:r>
      <w:r w:rsidR="003C1C5B">
        <w:rPr>
          <w:rFonts w:ascii="Times New Roman" w:hAnsi="Times New Roman"/>
          <w:b/>
          <w:bCs/>
          <w:sz w:val="28"/>
          <w:szCs w:val="28"/>
        </w:rPr>
        <w:t>мероприятия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одержател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ь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4678" w:type="dxa"/>
          </w:tcPr>
          <w:p w:rsidR="0008671B" w:rsidRPr="006F38B0" w:rsidRDefault="0008671B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вуют решаемой проблеме.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содержательного материала (зад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игр, упражнений)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,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233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 w:rsidR="00233FC6">
              <w:rPr>
                <w:rFonts w:ascii="Times New Roman" w:hAnsi="Times New Roman"/>
                <w:iCs/>
                <w:sz w:val="24"/>
                <w:szCs w:val="24"/>
              </w:rPr>
              <w:t xml:space="preserve">логопедические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приемы, методы и технологии соответствуют виду и форме мероприятия, поставленным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зад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чам,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 возрастным особенностям 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достижения ожида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936880" w:rsidRDefault="00557E55" w:rsidP="00F36A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Мероприятие включает 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птимальное к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личество </w:t>
            </w:r>
            <w:r w:rsidR="003C59C6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смену разнообразных видов деятельности,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 и переключение</w:t>
            </w:r>
            <w:r w:rsidR="0008671B" w:rsidRPr="00557E55">
              <w:rPr>
                <w:rFonts w:ascii="Times New Roman" w:hAnsi="Times New Roman"/>
                <w:sz w:val="24"/>
                <w:szCs w:val="24"/>
              </w:rPr>
              <w:t xml:space="preserve"> с одного вида деятельности на другой.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08671B" w:rsidRDefault="0008671B" w:rsidP="000867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Транслируемая информация и инструкции доступные, четкие и логичные.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CC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 мероприятия соответствуют особенностям данной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ИКТ,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ванное оборудование используется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786FD1" w:rsidP="00786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используются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образные виды рефлексивной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678" w:type="dxa"/>
          </w:tcPr>
          <w:p w:rsidR="0008671B" w:rsidRPr="00DD7DFE" w:rsidRDefault="00233FC6" w:rsidP="0055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(учитель дефектолог)   </w:t>
            </w:r>
            <w:r w:rsidR="00557E5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емонстрирует доброжелательность и принятие на вербальном и невербальном уровн</w:t>
            </w:r>
            <w:r w:rsidR="00557E55">
              <w:rPr>
                <w:rFonts w:ascii="Times New Roman" w:hAnsi="Times New Roman"/>
                <w:sz w:val="24"/>
                <w:szCs w:val="24"/>
              </w:rPr>
              <w:t>ях</w:t>
            </w:r>
            <w:r w:rsidR="003C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(открытые жесты, визуальный конт</w:t>
            </w:r>
            <w:r>
              <w:rPr>
                <w:rFonts w:ascii="Times New Roman" w:hAnsi="Times New Roman"/>
                <w:sz w:val="24"/>
                <w:szCs w:val="24"/>
              </w:rPr>
              <w:t>акт, расслабленная мимика лица)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3C59C6" w:rsidP="0023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="00233FC6">
              <w:rPr>
                <w:rFonts w:ascii="Times New Roman" w:hAnsi="Times New Roman"/>
                <w:sz w:val="24"/>
                <w:szCs w:val="24"/>
              </w:rPr>
              <w:t xml:space="preserve">учителя- логопеда (учителя-дефектолога)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эмоциональна, отличается 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интонированность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>, че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т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кость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артикуляции</w:t>
            </w:r>
            <w:r>
              <w:rPr>
                <w:rFonts w:ascii="Times New Roman" w:hAnsi="Times New Roman"/>
                <w:sz w:val="24"/>
                <w:szCs w:val="24"/>
              </w:rPr>
              <w:t>, адекватным темпом и громкостью, отсутствием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категоричност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и оценочны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суждени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в адрес личности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вне зависимости от ситуации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3C59C6" w:rsidP="00D7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 п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ерсонализированное поо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щ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рение за продуктивную работу, ободрение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 xml:space="preserve"> при столкновении с трудн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стями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947EF2" w:rsidP="0094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взаимодействия.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08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ность педагога-психолога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8435D9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анализ проведенного мероприятия и спр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AC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Вывод эксперта:______________________________________________________________________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__________________________________________________________________________________________________________________________________________________________________________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Рекомендации _____________________________________________________________________________________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i/>
          <w:iCs/>
        </w:rPr>
        <w:t>Ф.И. О. эксперта__________      Подпись эксперта____________   Дата ______________</w:t>
      </w:r>
    </w:p>
    <w:p w:rsidR="00FC7BC8" w:rsidRDefault="00FC7BC8" w:rsidP="00FC7BC8">
      <w:pPr>
        <w:pStyle w:val="a3"/>
        <w:rPr>
          <w:rFonts w:ascii="Times New Roman" w:hAnsi="Times New Roman"/>
          <w:sz w:val="24"/>
          <w:szCs w:val="24"/>
        </w:rPr>
      </w:pPr>
    </w:p>
    <w:p w:rsidR="00FC7BC8" w:rsidRDefault="00FC7BC8" w:rsidP="00FC7BC8">
      <w:pPr>
        <w:pStyle w:val="a3"/>
        <w:rPr>
          <w:rFonts w:ascii="Times New Roman" w:hAnsi="Times New Roman"/>
          <w:sz w:val="24"/>
          <w:szCs w:val="24"/>
        </w:rPr>
      </w:pPr>
    </w:p>
    <w:p w:rsidR="00FC7BC8" w:rsidRDefault="00FC7BC8" w:rsidP="00FC7B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листом оценки занятия ознакомлен (а) ______________________</w:t>
      </w:r>
    </w:p>
    <w:p w:rsidR="00FC7BC8" w:rsidRDefault="00FC7BC8" w:rsidP="00FC7BC8">
      <w:pPr>
        <w:pStyle w:val="a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(дата, подпись)</w:t>
      </w:r>
    </w:p>
    <w:p w:rsidR="004A581F" w:rsidRDefault="004A581F"/>
    <w:sectPr w:rsidR="004A581F" w:rsidSect="009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76CC"/>
    <w:rsid w:val="00002AC6"/>
    <w:rsid w:val="00052787"/>
    <w:rsid w:val="0008671B"/>
    <w:rsid w:val="00092219"/>
    <w:rsid w:val="000B2E80"/>
    <w:rsid w:val="000F5B68"/>
    <w:rsid w:val="0010703F"/>
    <w:rsid w:val="00185074"/>
    <w:rsid w:val="001C306E"/>
    <w:rsid w:val="00233FC6"/>
    <w:rsid w:val="00252327"/>
    <w:rsid w:val="002A6F11"/>
    <w:rsid w:val="002B39AD"/>
    <w:rsid w:val="002D180C"/>
    <w:rsid w:val="00376285"/>
    <w:rsid w:val="003C1C5B"/>
    <w:rsid w:val="003C59C6"/>
    <w:rsid w:val="00451F3D"/>
    <w:rsid w:val="004A581F"/>
    <w:rsid w:val="00557E55"/>
    <w:rsid w:val="0058732E"/>
    <w:rsid w:val="005F16C1"/>
    <w:rsid w:val="00680D51"/>
    <w:rsid w:val="006D1DC8"/>
    <w:rsid w:val="006E2AC8"/>
    <w:rsid w:val="00711091"/>
    <w:rsid w:val="00720435"/>
    <w:rsid w:val="00745EC1"/>
    <w:rsid w:val="007861BF"/>
    <w:rsid w:val="00786FD1"/>
    <w:rsid w:val="007A1168"/>
    <w:rsid w:val="007B1DAC"/>
    <w:rsid w:val="007B6368"/>
    <w:rsid w:val="008435D9"/>
    <w:rsid w:val="008860F0"/>
    <w:rsid w:val="008A68DD"/>
    <w:rsid w:val="008B6A39"/>
    <w:rsid w:val="008F2499"/>
    <w:rsid w:val="008F50F0"/>
    <w:rsid w:val="00921E6A"/>
    <w:rsid w:val="00936880"/>
    <w:rsid w:val="00947EF2"/>
    <w:rsid w:val="009C1620"/>
    <w:rsid w:val="009D6427"/>
    <w:rsid w:val="009E3084"/>
    <w:rsid w:val="009F1543"/>
    <w:rsid w:val="00A47152"/>
    <w:rsid w:val="00B35653"/>
    <w:rsid w:val="00B43C0C"/>
    <w:rsid w:val="00B86ECA"/>
    <w:rsid w:val="00BF108E"/>
    <w:rsid w:val="00BF383A"/>
    <w:rsid w:val="00C767A3"/>
    <w:rsid w:val="00CC1206"/>
    <w:rsid w:val="00CC409F"/>
    <w:rsid w:val="00CC630D"/>
    <w:rsid w:val="00D22554"/>
    <w:rsid w:val="00D5363E"/>
    <w:rsid w:val="00D62FF3"/>
    <w:rsid w:val="00D676CC"/>
    <w:rsid w:val="00D742CD"/>
    <w:rsid w:val="00DA178D"/>
    <w:rsid w:val="00DA45D1"/>
    <w:rsid w:val="00DD4134"/>
    <w:rsid w:val="00DE32CC"/>
    <w:rsid w:val="00DE64FE"/>
    <w:rsid w:val="00E423BA"/>
    <w:rsid w:val="00E64B5D"/>
    <w:rsid w:val="00E8661F"/>
    <w:rsid w:val="00EA1D78"/>
    <w:rsid w:val="00F009E8"/>
    <w:rsid w:val="00F35BB0"/>
    <w:rsid w:val="00F36A8B"/>
    <w:rsid w:val="00F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FC7BC8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FC7BC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FC7BC8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shavkun</cp:lastModifiedBy>
  <cp:revision>8</cp:revision>
  <dcterms:created xsi:type="dcterms:W3CDTF">2018-04-20T03:11:00Z</dcterms:created>
  <dcterms:modified xsi:type="dcterms:W3CDTF">2018-10-04T04:38:00Z</dcterms:modified>
</cp:coreProperties>
</file>